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2880E" w14:textId="77777777" w:rsidR="00033613" w:rsidRDefault="00033613" w:rsidP="003E7C1C">
      <w:pPr>
        <w:pStyle w:val="NoSpacing"/>
        <w:rPr>
          <w:b/>
        </w:rPr>
      </w:pPr>
    </w:p>
    <w:p w14:paraId="1ECF5CBE" w14:textId="2D61B8C0" w:rsidR="00FB18D1" w:rsidRPr="00B92F32" w:rsidRDefault="003E7C1C" w:rsidP="00033613">
      <w:pPr>
        <w:pStyle w:val="NoSpacing"/>
        <w:jc w:val="center"/>
        <w:rPr>
          <w:b/>
        </w:rPr>
      </w:pPr>
      <w:r w:rsidRPr="00B92F32">
        <w:rPr>
          <w:b/>
        </w:rPr>
        <w:t xml:space="preserve">Materials </w:t>
      </w:r>
      <w:r w:rsidR="00A26207" w:rsidRPr="00B92F32">
        <w:rPr>
          <w:b/>
        </w:rPr>
        <w:t>recommended</w:t>
      </w:r>
      <w:r w:rsidRPr="00B92F32">
        <w:rPr>
          <w:b/>
        </w:rPr>
        <w:t xml:space="preserve"> for </w:t>
      </w:r>
      <w:r w:rsidR="00033613">
        <w:rPr>
          <w:b/>
        </w:rPr>
        <w:t>Sra</w:t>
      </w:r>
      <w:r w:rsidRPr="00B92F32">
        <w:rPr>
          <w:b/>
        </w:rPr>
        <w:t>. Reyes</w:t>
      </w:r>
      <w:r w:rsidR="00A26207" w:rsidRPr="00B92F32">
        <w:rPr>
          <w:b/>
        </w:rPr>
        <w:t>’</w:t>
      </w:r>
      <w:r w:rsidRPr="00B92F32">
        <w:rPr>
          <w:b/>
        </w:rPr>
        <w:t xml:space="preserve"> classes:</w:t>
      </w:r>
    </w:p>
    <w:p w14:paraId="1425AFF4" w14:textId="21C35D15" w:rsidR="003E7C1C" w:rsidRDefault="00033613" w:rsidP="003E7C1C">
      <w:pPr>
        <w:pStyle w:val="NoSpacing"/>
      </w:pPr>
      <w:r w:rsidRPr="00033613">
        <w:rPr>
          <w:b/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5D03B0" wp14:editId="0018933E">
                <wp:simplePos x="0" y="0"/>
                <wp:positionH relativeFrom="column">
                  <wp:posOffset>2114550</wp:posOffset>
                </wp:positionH>
                <wp:positionV relativeFrom="paragraph">
                  <wp:posOffset>59055</wp:posOffset>
                </wp:positionV>
                <wp:extent cx="372427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CB4F" w14:textId="74AC8FE0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 to 2” binder (only for this class)</w:t>
                            </w:r>
                          </w:p>
                          <w:p w14:paraId="7F443C95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“Marble”/1-subject composition book</w:t>
                            </w:r>
                          </w:p>
                          <w:p w14:paraId="77D52ABF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Loose-leaf paper to use throughout class this semester</w:t>
                            </w:r>
                          </w:p>
                          <w:p w14:paraId="47D5C81D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Pens for tests and compositions (darker colors are easier to read)</w:t>
                            </w:r>
                          </w:p>
                          <w:p w14:paraId="6F6ADB92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Pencils for classwork/rough drafts</w:t>
                            </w:r>
                          </w:p>
                          <w:p w14:paraId="7176647A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Dividers (five pack)</w:t>
                            </w:r>
                          </w:p>
                          <w:p w14:paraId="65F980A6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Spanish-English dictionary for home (and/or class)</w:t>
                            </w:r>
                          </w:p>
                          <w:p w14:paraId="2FC94289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Index cards for vocabulary/notes</w:t>
                            </w:r>
                          </w:p>
                          <w:p w14:paraId="4429D8AE" w14:textId="05314C71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Markers &amp; colored pencils</w:t>
                            </w:r>
                            <w:r>
                              <w:t xml:space="preserve"> &amp; </w:t>
                            </w:r>
                            <w:r>
                              <w:t>Highlighters</w:t>
                            </w:r>
                          </w:p>
                          <w:p w14:paraId="146A5D09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Glue stick</w:t>
                            </w:r>
                          </w:p>
                          <w:p w14:paraId="4F7FE33B" w14:textId="77777777" w:rsidR="00033613" w:rsidRDefault="00033613" w:rsidP="00033613">
                            <w:pPr>
                              <w:pStyle w:val="NoSpacing"/>
                            </w:pPr>
                          </w:p>
                          <w:p w14:paraId="783D3AC7" w14:textId="2FDB4446" w:rsidR="00033613" w:rsidRDefault="00033613" w:rsidP="00033613">
                            <w:pPr>
                              <w:pStyle w:val="NoSpacing"/>
                            </w:pPr>
                            <w:r>
                              <w:tab/>
                              <w:t>**Hand sanitizer an</w:t>
                            </w:r>
                            <w:r>
                              <w:t xml:space="preserve">d tissue are needed as well! </w:t>
                            </w:r>
                            <w:r>
                              <w:sym w:font="Wingdings" w:char="F04A"/>
                            </w:r>
                          </w:p>
                          <w:p w14:paraId="3E7F6270" w14:textId="1F2BF6EC" w:rsidR="00033613" w:rsidRDefault="00033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D0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4.65pt;width:293.25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0hJQIAAEc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">
                <v:textbox>
                  <w:txbxContent>
                    <w:p w14:paraId="00C0CB4F" w14:textId="74AC8FE0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1 to 2” binder (only for this class)</w:t>
                      </w:r>
                    </w:p>
                    <w:p w14:paraId="7F443C95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“Marble”/1-subject composition book</w:t>
                      </w:r>
                    </w:p>
                    <w:p w14:paraId="77D52ABF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Loose-leaf paper to use throughout class this semester</w:t>
                      </w:r>
                    </w:p>
                    <w:p w14:paraId="47D5C81D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Pens for tests and compositions (darker colors are easier to read)</w:t>
                      </w:r>
                    </w:p>
                    <w:p w14:paraId="6F6ADB92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Pencils for classwork/rough drafts</w:t>
                      </w:r>
                    </w:p>
                    <w:p w14:paraId="7176647A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Dividers (five pack)</w:t>
                      </w:r>
                    </w:p>
                    <w:p w14:paraId="65F980A6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Spanish-English dictionary for home (and/or class)</w:t>
                      </w:r>
                    </w:p>
                    <w:p w14:paraId="2FC94289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Index cards for vocabulary/notes</w:t>
                      </w:r>
                    </w:p>
                    <w:p w14:paraId="4429D8AE" w14:textId="05314C71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Markers &amp; colored pencils</w:t>
                      </w:r>
                      <w:r>
                        <w:t xml:space="preserve"> &amp; </w:t>
                      </w:r>
                      <w:r>
                        <w:t>Highlighters</w:t>
                      </w:r>
                    </w:p>
                    <w:p w14:paraId="146A5D09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Glue stick</w:t>
                      </w:r>
                    </w:p>
                    <w:p w14:paraId="4F7FE33B" w14:textId="77777777" w:rsidR="00033613" w:rsidRDefault="00033613" w:rsidP="00033613">
                      <w:pPr>
                        <w:pStyle w:val="NoSpacing"/>
                      </w:pPr>
                    </w:p>
                    <w:p w14:paraId="783D3AC7" w14:textId="2FDB4446" w:rsidR="00033613" w:rsidRDefault="00033613" w:rsidP="00033613">
                      <w:pPr>
                        <w:pStyle w:val="NoSpacing"/>
                      </w:pPr>
                      <w:r>
                        <w:tab/>
                        <w:t>**Hand sanitizer an</w:t>
                      </w:r>
                      <w:r>
                        <w:t xml:space="preserve">d tissue are needed as well! </w:t>
                      </w:r>
                      <w:r>
                        <w:sym w:font="Wingdings" w:char="F04A"/>
                      </w:r>
                    </w:p>
                    <w:p w14:paraId="3E7F6270" w14:textId="1F2BF6EC" w:rsidR="00033613" w:rsidRDefault="0003361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419" w:eastAsia="es-419"/>
        </w:rPr>
        <w:drawing>
          <wp:inline distT="0" distB="0" distL="0" distR="0" wp14:anchorId="23C63749" wp14:editId="106E7B8F">
            <wp:extent cx="1790700" cy="1510351"/>
            <wp:effectExtent l="0" t="0" r="0" b="0"/>
            <wp:docPr id="1" name="Picture 1" descr="https://siempre889-h0bl6azmmwwjmsfhfecu.netdna-ssl.com/wp-content/uploads/2016/08/lista-u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empre889-h0bl6azmmwwjmsfhfecu.netdna-ssl.com/wp-content/uploads/2016/08/lista-uti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BEAA" w14:textId="77777777" w:rsidR="003E7C1C" w:rsidRDefault="003E7C1C" w:rsidP="003E7C1C">
      <w:pPr>
        <w:pStyle w:val="NoSpacing"/>
      </w:pPr>
    </w:p>
    <w:p w14:paraId="1DAAED97" w14:textId="77777777" w:rsidR="00C83C75" w:rsidRPr="00B92F32" w:rsidRDefault="00C83C75" w:rsidP="007B6149">
      <w:pPr>
        <w:pStyle w:val="NoSpacing"/>
        <w:rPr>
          <w:b/>
        </w:rPr>
      </w:pPr>
      <w:r w:rsidRPr="00B92F32">
        <w:rPr>
          <w:b/>
        </w:rPr>
        <w:t xml:space="preserve">Special Request!!  </w:t>
      </w:r>
    </w:p>
    <w:p w14:paraId="59568CE3" w14:textId="61A8DB0F" w:rsidR="007B6149" w:rsidRDefault="00C83C75" w:rsidP="007B6149">
      <w:pPr>
        <w:pStyle w:val="NoSpacing"/>
      </w:pPr>
      <w:r>
        <w:t>*Our students need a wide variety of supplies in order to make the hands-on learning and projects a reality.  Gracias!</w:t>
      </w:r>
    </w:p>
    <w:p w14:paraId="67C90AE3" w14:textId="77777777" w:rsidR="00033613" w:rsidRDefault="00033613" w:rsidP="00033613">
      <w:pPr>
        <w:pStyle w:val="NoSpacing"/>
      </w:pPr>
    </w:p>
    <w:p w14:paraId="2CC83CB8" w14:textId="3399229C" w:rsidR="00C83C75" w:rsidRDefault="00C83C75" w:rsidP="00033613">
      <w:pPr>
        <w:pStyle w:val="NoSpacing"/>
      </w:pPr>
      <w:r>
        <w:t xml:space="preserve">**Art materials and supplies (paint, modeling clay, </w:t>
      </w:r>
      <w:r w:rsidR="00033613">
        <w:t>Popsicle</w:t>
      </w:r>
      <w:r>
        <w:t xml:space="preserve"> sticks,</w:t>
      </w:r>
      <w:r w:rsidR="00033613">
        <w:t xml:space="preserve"> brads, </w:t>
      </w:r>
      <w:r w:rsidR="00B92F32">
        <w:t>clear</w:t>
      </w:r>
      <w:r w:rsidR="00033613">
        <w:t xml:space="preserve"> hot sticks, stickers, duck-tape, </w:t>
      </w:r>
      <w:proofErr w:type="spellStart"/>
      <w:r w:rsidR="00033613">
        <w:t>play-doh</w:t>
      </w:r>
      <w:proofErr w:type="spellEnd"/>
      <w:r w:rsidR="00033613">
        <w:t>, pipe cleaners, etc.)</w:t>
      </w:r>
    </w:p>
    <w:p w14:paraId="33B7320A" w14:textId="77777777" w:rsidR="00033613" w:rsidRDefault="00033613" w:rsidP="00033613">
      <w:pPr>
        <w:pStyle w:val="NoSpacing"/>
      </w:pPr>
    </w:p>
    <w:p w14:paraId="160768A7" w14:textId="77777777" w:rsidR="00033613" w:rsidRDefault="00033613" w:rsidP="00033613">
      <w:pPr>
        <w:pStyle w:val="NoSpacing"/>
      </w:pPr>
    </w:p>
    <w:p w14:paraId="35468FEE" w14:textId="77777777" w:rsidR="00033613" w:rsidRDefault="00033613" w:rsidP="00033613">
      <w:pPr>
        <w:pStyle w:val="NoSpacing"/>
      </w:pPr>
    </w:p>
    <w:p w14:paraId="6F0C7F51" w14:textId="77777777" w:rsidR="00033613" w:rsidRDefault="00033613" w:rsidP="00033613">
      <w:pPr>
        <w:pStyle w:val="NoSpacing"/>
      </w:pPr>
    </w:p>
    <w:p w14:paraId="4D7D28CE" w14:textId="77777777" w:rsidR="00033613" w:rsidRDefault="00033613" w:rsidP="00033613">
      <w:pPr>
        <w:pStyle w:val="NoSpacing"/>
      </w:pPr>
    </w:p>
    <w:p w14:paraId="559353B5" w14:textId="77777777" w:rsidR="00033613" w:rsidRDefault="00033613" w:rsidP="00033613">
      <w:pPr>
        <w:pStyle w:val="NoSpacing"/>
      </w:pPr>
      <w:bookmarkStart w:id="0" w:name="_GoBack"/>
      <w:bookmarkEnd w:id="0"/>
    </w:p>
    <w:p w14:paraId="0E3D40A4" w14:textId="77777777" w:rsidR="00C83C75" w:rsidRDefault="00C83C75" w:rsidP="00C83C75">
      <w:pPr>
        <w:pStyle w:val="NoSpacing"/>
        <w:ind w:left="720"/>
      </w:pPr>
    </w:p>
    <w:p w14:paraId="73A8B13D" w14:textId="77777777" w:rsidR="00033613" w:rsidRPr="00B92F32" w:rsidRDefault="00033613" w:rsidP="00033613">
      <w:pPr>
        <w:pStyle w:val="NoSpacing"/>
        <w:jc w:val="center"/>
        <w:rPr>
          <w:b/>
        </w:rPr>
      </w:pPr>
      <w:r w:rsidRPr="00B92F32">
        <w:rPr>
          <w:b/>
        </w:rPr>
        <w:t xml:space="preserve">Materials recommended for </w:t>
      </w:r>
      <w:r>
        <w:rPr>
          <w:b/>
        </w:rPr>
        <w:t>Sra</w:t>
      </w:r>
      <w:r w:rsidRPr="00B92F32">
        <w:rPr>
          <w:b/>
        </w:rPr>
        <w:t>. Reyes’ classes:</w:t>
      </w:r>
    </w:p>
    <w:p w14:paraId="29A4720A" w14:textId="77777777" w:rsidR="00033613" w:rsidRDefault="00033613" w:rsidP="00033613">
      <w:pPr>
        <w:pStyle w:val="NoSpacing"/>
      </w:pPr>
      <w:r w:rsidRPr="00033613">
        <w:rPr>
          <w:b/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96BB8" wp14:editId="3A764158">
                <wp:simplePos x="0" y="0"/>
                <wp:positionH relativeFrom="column">
                  <wp:posOffset>2114550</wp:posOffset>
                </wp:positionH>
                <wp:positionV relativeFrom="paragraph">
                  <wp:posOffset>59055</wp:posOffset>
                </wp:positionV>
                <wp:extent cx="3724275" cy="2705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51F4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 to 2” binder (only for this class)</w:t>
                            </w:r>
                          </w:p>
                          <w:p w14:paraId="1F71F980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“Marble”/1-subject composition book</w:t>
                            </w:r>
                          </w:p>
                          <w:p w14:paraId="727D60B7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Loose-leaf paper to use throughout class this semester</w:t>
                            </w:r>
                          </w:p>
                          <w:p w14:paraId="4EF435AE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Pens for tests and compositions (darker colors are easier to read)</w:t>
                            </w:r>
                          </w:p>
                          <w:p w14:paraId="09BC2EF4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Pencils for classwork/rough drafts</w:t>
                            </w:r>
                          </w:p>
                          <w:p w14:paraId="1361F8D8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Dividers (five pack)</w:t>
                            </w:r>
                          </w:p>
                          <w:p w14:paraId="309444C5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Spanish-English dictionary for home (and/or class)</w:t>
                            </w:r>
                          </w:p>
                          <w:p w14:paraId="431F0C4A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Index cards for vocabulary/notes</w:t>
                            </w:r>
                          </w:p>
                          <w:p w14:paraId="19273ABE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Markers &amp; colored pencils &amp; Highlighters</w:t>
                            </w:r>
                          </w:p>
                          <w:p w14:paraId="110545EC" w14:textId="77777777" w:rsidR="00033613" w:rsidRDefault="00033613" w:rsidP="000336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Glue stick</w:t>
                            </w:r>
                          </w:p>
                          <w:p w14:paraId="1258195F" w14:textId="77777777" w:rsidR="00033613" w:rsidRDefault="00033613" w:rsidP="00033613">
                            <w:pPr>
                              <w:pStyle w:val="NoSpacing"/>
                            </w:pPr>
                          </w:p>
                          <w:p w14:paraId="58D2128C" w14:textId="77777777" w:rsidR="00033613" w:rsidRDefault="00033613" w:rsidP="00033613">
                            <w:pPr>
                              <w:pStyle w:val="NoSpacing"/>
                            </w:pPr>
                            <w:r>
                              <w:tab/>
                              <w:t xml:space="preserve">**Hand sanitizer and tissue are needed as well! </w:t>
                            </w:r>
                            <w:r>
                              <w:sym w:font="Wingdings" w:char="F04A"/>
                            </w:r>
                          </w:p>
                          <w:p w14:paraId="0E1E782D" w14:textId="77777777" w:rsidR="00033613" w:rsidRDefault="00033613" w:rsidP="00033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6BB8" id="_x0000_s1027" type="#_x0000_t202" style="position:absolute;margin-left:166.5pt;margin-top:4.65pt;width:293.25pt;height:21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">
                <v:textbox>
                  <w:txbxContent>
                    <w:p w14:paraId="7CC151F4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1 to 2” binder (only for this class)</w:t>
                      </w:r>
                    </w:p>
                    <w:p w14:paraId="1F71F980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“Marble”/1-subject composition book</w:t>
                      </w:r>
                    </w:p>
                    <w:p w14:paraId="727D60B7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Loose-leaf paper to use throughout class this semester</w:t>
                      </w:r>
                    </w:p>
                    <w:p w14:paraId="4EF435AE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Pens for tests and compositions (darker colors are easier to read)</w:t>
                      </w:r>
                    </w:p>
                    <w:p w14:paraId="09BC2EF4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Pencils for classwork/rough drafts</w:t>
                      </w:r>
                    </w:p>
                    <w:p w14:paraId="1361F8D8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Dividers (five pack)</w:t>
                      </w:r>
                    </w:p>
                    <w:p w14:paraId="309444C5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Spanish-English dictionary for home (and/or class)</w:t>
                      </w:r>
                    </w:p>
                    <w:p w14:paraId="431F0C4A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Index cards for vocabulary/notes</w:t>
                      </w:r>
                    </w:p>
                    <w:p w14:paraId="19273ABE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Markers &amp; colored pencils &amp; Highlighters</w:t>
                      </w:r>
                    </w:p>
                    <w:p w14:paraId="110545EC" w14:textId="77777777" w:rsidR="00033613" w:rsidRDefault="00033613" w:rsidP="000336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Glue stick</w:t>
                      </w:r>
                    </w:p>
                    <w:p w14:paraId="1258195F" w14:textId="77777777" w:rsidR="00033613" w:rsidRDefault="00033613" w:rsidP="00033613">
                      <w:pPr>
                        <w:pStyle w:val="NoSpacing"/>
                      </w:pPr>
                    </w:p>
                    <w:p w14:paraId="58D2128C" w14:textId="77777777" w:rsidR="00033613" w:rsidRDefault="00033613" w:rsidP="00033613">
                      <w:pPr>
                        <w:pStyle w:val="NoSpacing"/>
                      </w:pPr>
                      <w:r>
                        <w:tab/>
                        <w:t xml:space="preserve">**Hand sanitizer and tissue are needed as well! </w:t>
                      </w:r>
                      <w:r>
                        <w:sym w:font="Wingdings" w:char="F04A"/>
                      </w:r>
                    </w:p>
                    <w:p w14:paraId="0E1E782D" w14:textId="77777777" w:rsidR="00033613" w:rsidRDefault="00033613" w:rsidP="0003361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419" w:eastAsia="es-419"/>
        </w:rPr>
        <w:drawing>
          <wp:inline distT="0" distB="0" distL="0" distR="0" wp14:anchorId="65B59C17" wp14:editId="0332175E">
            <wp:extent cx="1790700" cy="1510351"/>
            <wp:effectExtent l="0" t="0" r="0" b="0"/>
            <wp:docPr id="3" name="Picture 3" descr="https://siempre889-h0bl6azmmwwjmsfhfecu.netdna-ssl.com/wp-content/uploads/2016/08/lista-u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empre889-h0bl6azmmwwjmsfhfecu.netdna-ssl.com/wp-content/uploads/2016/08/lista-uti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7AD4C" w14:textId="77777777" w:rsidR="00033613" w:rsidRDefault="00033613" w:rsidP="00033613">
      <w:pPr>
        <w:pStyle w:val="NoSpacing"/>
      </w:pPr>
    </w:p>
    <w:p w14:paraId="357FF0E9" w14:textId="77777777" w:rsidR="00033613" w:rsidRPr="00B92F32" w:rsidRDefault="00033613" w:rsidP="00033613">
      <w:pPr>
        <w:pStyle w:val="NoSpacing"/>
        <w:rPr>
          <w:b/>
        </w:rPr>
      </w:pPr>
      <w:r w:rsidRPr="00B92F32">
        <w:rPr>
          <w:b/>
        </w:rPr>
        <w:t xml:space="preserve">Special Request!!  </w:t>
      </w:r>
    </w:p>
    <w:p w14:paraId="0849EC3F" w14:textId="77777777" w:rsidR="00033613" w:rsidRDefault="00033613" w:rsidP="00033613">
      <w:pPr>
        <w:pStyle w:val="NoSpacing"/>
      </w:pPr>
      <w:r>
        <w:t>*Our students need a wide variety of supplies in order to make the hands-on learning and projects a reality.  Gracias!</w:t>
      </w:r>
    </w:p>
    <w:p w14:paraId="16F8D8F3" w14:textId="77777777" w:rsidR="00033613" w:rsidRDefault="00033613" w:rsidP="00033613">
      <w:pPr>
        <w:pStyle w:val="NoSpacing"/>
      </w:pPr>
    </w:p>
    <w:p w14:paraId="63A78E42" w14:textId="77777777" w:rsidR="00033613" w:rsidRDefault="00033613" w:rsidP="00033613">
      <w:pPr>
        <w:pStyle w:val="NoSpacing"/>
      </w:pPr>
      <w:r>
        <w:t xml:space="preserve">**Art materials and supplies (paint, modeling clay, Popsicle sticks, brads, clear hot sticks, stickers, duck-tape, </w:t>
      </w:r>
      <w:proofErr w:type="spellStart"/>
      <w:r>
        <w:t>play-doh</w:t>
      </w:r>
      <w:proofErr w:type="spellEnd"/>
      <w:r>
        <w:t>, pipe cleaners, etc.)</w:t>
      </w:r>
    </w:p>
    <w:p w14:paraId="0D500620" w14:textId="77777777" w:rsidR="007B6149" w:rsidRDefault="007B6149" w:rsidP="007B6149">
      <w:pPr>
        <w:pStyle w:val="NoSpacing"/>
      </w:pPr>
    </w:p>
    <w:p w14:paraId="5B849C51" w14:textId="2F2AFF2E" w:rsidR="00392DE6" w:rsidRDefault="00392DE6" w:rsidP="007B6149">
      <w:pPr>
        <w:pStyle w:val="NoSpacing"/>
      </w:pPr>
    </w:p>
    <w:sectPr w:rsidR="00392DE6" w:rsidSect="00B9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688"/>
    <w:multiLevelType w:val="hybridMultilevel"/>
    <w:tmpl w:val="47DAF42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1C"/>
    <w:rsid w:val="00033613"/>
    <w:rsid w:val="00392DE6"/>
    <w:rsid w:val="003E7C1C"/>
    <w:rsid w:val="0051049A"/>
    <w:rsid w:val="007B6149"/>
    <w:rsid w:val="00A26207"/>
    <w:rsid w:val="00B92F32"/>
    <w:rsid w:val="00C83C75"/>
    <w:rsid w:val="00F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553CD"/>
  <w15:docId w15:val="{38CE88E9-0E76-4B15-9082-3C819F67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Public Schools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jreyes</dc:creator>
  <cp:keywords/>
  <dc:description/>
  <cp:lastModifiedBy>Jenette Reyes</cp:lastModifiedBy>
  <cp:revision>3</cp:revision>
  <dcterms:created xsi:type="dcterms:W3CDTF">2016-08-11T20:51:00Z</dcterms:created>
  <dcterms:modified xsi:type="dcterms:W3CDTF">2017-08-09T18:24:00Z</dcterms:modified>
</cp:coreProperties>
</file>